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29" w:rsidRDefault="00227629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403"/>
        <w:gridCol w:w="3193"/>
      </w:tblGrid>
      <w:tr w:rsidR="004A71BB" w:rsidTr="003159C6">
        <w:trPr>
          <w:trHeight w:val="754"/>
        </w:trPr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E93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ΥΠ. ΚΑΠΕΤΑΝΑΚΗ 71,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ΑΓΙΟΣ ΔΗΜΗΤΡΙΟΣ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02020"/>
                <w:sz w:val="21"/>
                <w:szCs w:val="21"/>
              </w:rPr>
              <w:t>Τηλ</w:t>
            </w:r>
            <w:proofErr w:type="spellEnd"/>
            <w:r>
              <w:rPr>
                <w:rFonts w:ascii="Arial" w:hAnsi="Arial" w:cs="Arial"/>
                <w:color w:val="202020"/>
                <w:sz w:val="21"/>
                <w:szCs w:val="21"/>
              </w:rPr>
              <w:t>: 210-9768865-66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Calibri" w:hAnsi="Calibri" w:cs="Calibri"/>
                <w:color w:val="44546A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DF" w:rsidRDefault="004A71BB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-20% 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  <w:t>OI EKΠΤΩΣΕΙΣ ΔΕΝ ΙΣΧΥΟΥΝ ΓΙΑ ΕΙΔΗ ΠΟΥ ΒΡΙΣΚΟΝΤΑΙ ΣΕ ΕΚΠΤΩΣΗ/ΠΡΟΣΦΟΡΑ.</w:t>
            </w:r>
          </w:p>
        </w:tc>
      </w:tr>
      <w:tr w:rsidR="004A71BB" w:rsidTr="003159C6">
        <w:trPr>
          <w:trHeight w:val="1176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</w:p>
          <w:p w:rsidR="00EA2E93" w:rsidRPr="00EA2E93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-ΝΙΚΟΥ ΠΛΑΣΤΗΡΑ 6</w:t>
            </w:r>
            <w:r w:rsidR="00EA2E93">
              <w:rPr>
                <w:rFonts w:ascii="Arial" w:hAnsi="Arial" w:cs="Arial"/>
                <w:color w:val="202020"/>
                <w:sz w:val="21"/>
                <w:szCs w:val="21"/>
                <w:lang w:val="en-US"/>
              </w:rPr>
              <w:t>,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ΜΑΡΟΥΣΙ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ΤΗΛ. 213 0436838</w:t>
            </w:r>
          </w:p>
          <w:p w:rsidR="004A71BB" w:rsidRDefault="004A71BB">
            <w:pPr>
              <w:rPr>
                <w:rFonts w:ascii="Calibri" w:hAnsi="Calibri" w:cs="Calibri"/>
                <w:color w:val="44546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DF" w:rsidRDefault="004A71BB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-20% 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  <w:t>OI EKΠΤΩΣΕΙΣ ΔΕΝ ΙΣΧΥΟΥΝ ΓΙΑ ΕΙΔΗ ΠΟΥ ΒΡΙΣΚΟΝΤΑΙ ΣΕ ΕΚΠΤΩΣΗ/ΠΡΟΣΦΟΡΑ.</w:t>
            </w:r>
          </w:p>
        </w:tc>
      </w:tr>
      <w:tr w:rsidR="004A71BB" w:rsidTr="003159C6">
        <w:trPr>
          <w:trHeight w:val="93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E93" w:rsidRDefault="00EA2E93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-FACTORY OUTLET,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ΠΕΙΡΑΙΩΣ 76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ΤΗΛ.: 210-4810422</w:t>
            </w:r>
          </w:p>
          <w:p w:rsidR="004A71BB" w:rsidRDefault="004A71BB">
            <w:pPr>
              <w:rPr>
                <w:rFonts w:ascii="Calibri" w:hAnsi="Calibri" w:cs="Calibri"/>
                <w:color w:val="44546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-10% ΕΠΙΠΛΈΟΝ ΕΚΠΤΩΣΗ</w:t>
            </w:r>
          </w:p>
        </w:tc>
      </w:tr>
      <w:tr w:rsidR="004A71BB" w:rsidTr="003159C6">
        <w:trPr>
          <w:trHeight w:val="935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E93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-FACTORY OUTLET</w:t>
            </w:r>
            <w:r w:rsidR="00EA2E93">
              <w:rPr>
                <w:rFonts w:ascii="Arial" w:hAnsi="Arial" w:cs="Arial"/>
                <w:color w:val="202020"/>
                <w:sz w:val="21"/>
                <w:szCs w:val="21"/>
                <w:lang w:val="en-US"/>
              </w:rPr>
              <w:t>,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ΑΕΡΟΔΡΟΜΙΟ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ΤΗΛ.: 210-3541037</w:t>
            </w:r>
          </w:p>
          <w:p w:rsidR="004A71BB" w:rsidRDefault="004A71BB">
            <w:pPr>
              <w:rPr>
                <w:rFonts w:ascii="Calibri" w:hAnsi="Calibri" w:cs="Calibri"/>
                <w:color w:val="44546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-10% ΕΠΙΠΛΈΟΝ ΕΚΠΤΩΣΗ</w:t>
            </w:r>
          </w:p>
        </w:tc>
      </w:tr>
      <w:tr w:rsidR="004A71BB" w:rsidTr="003159C6">
        <w:trPr>
          <w:trHeight w:val="1176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-ΕΜPOLI OUTLET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ΛΕΩΦ.ΚΩΝΣΤΑΝΤΙΝΟΥΠΟΛΕΩΣ 35-ΠΕΡΙΣΤΕΡΙ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>ΤΗΛ.210-5752076</w:t>
            </w:r>
          </w:p>
          <w:p w:rsidR="004A71BB" w:rsidRDefault="004A71BB">
            <w:pPr>
              <w:rPr>
                <w:rFonts w:ascii="Calibri" w:hAnsi="Calibri" w:cs="Calibri"/>
                <w:color w:val="44546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202020"/>
                <w:sz w:val="21"/>
                <w:szCs w:val="21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</w:rPr>
              <w:t xml:space="preserve">-10% ΕΠΙΠΛΈΟΝ ΕΚΠΤΩΣΗ </w:t>
            </w:r>
          </w:p>
        </w:tc>
      </w:tr>
      <w:tr w:rsidR="004A71BB" w:rsidTr="003159C6">
        <w:trPr>
          <w:trHeight w:val="724"/>
        </w:trPr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E93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4" w:history="1">
              <w:r>
                <w:rPr>
                  <w:rStyle w:val="-"/>
                  <w:color w:val="000000"/>
                </w:rPr>
                <w:t>www.maxin.gr</w:t>
              </w:r>
            </w:hyperlink>
            <w:r>
              <w:rPr>
                <w:color w:val="000000"/>
              </w:rPr>
              <w:t xml:space="preserve"> </w:t>
            </w:r>
            <w:r w:rsidR="00EA2E93">
              <w:rPr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Τηλ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 210-9768865-66</w:t>
            </w:r>
          </w:p>
          <w:p w:rsidR="004A71BB" w:rsidRDefault="004A71BB">
            <w:pPr>
              <w:rPr>
                <w:rFonts w:ascii="Calibri" w:hAnsi="Calibri" w:cs="Calibri"/>
                <w:color w:val="44546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1BB" w:rsidRDefault="004A71BB" w:rsidP="003159C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ΚΟΥΠ</w:t>
            </w:r>
            <w:r w:rsidR="00B32458">
              <w:rPr>
                <w:color w:val="000000"/>
                <w:lang w:val="en-US"/>
              </w:rPr>
              <w:t>O</w:t>
            </w:r>
            <w:r>
              <w:rPr>
                <w:color w:val="000000"/>
              </w:rPr>
              <w:t>ΝΙ D</w:t>
            </w:r>
            <w:bookmarkStart w:id="0" w:name="_GoBack"/>
            <w:bookmarkEnd w:id="0"/>
            <w:r>
              <w:rPr>
                <w:color w:val="000000"/>
              </w:rPr>
              <w:t>SA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DF" w:rsidRDefault="004A71BB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-20% </w:t>
            </w:r>
          </w:p>
          <w:p w:rsidR="004A71BB" w:rsidRDefault="004A71BB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</w:rPr>
            </w:pPr>
            <w: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  <w:t>OI EKΠΤΩΣΕΙΣ ΔΕΝ ΙΣΧΥΟΥΝ ΓΙΑ ΕΙΔΗ ΠΟΥ ΒΡΙΣΚΟΝΤΑΙ ΣΕ ΕΚΠΤΩΣΗ/ΠΡΟΣΦΟΡΑ.</w:t>
            </w:r>
          </w:p>
        </w:tc>
      </w:tr>
    </w:tbl>
    <w:p w:rsidR="004A71BB" w:rsidRPr="004A71BB" w:rsidRDefault="004A71BB"/>
    <w:sectPr w:rsidR="004A71BB" w:rsidRPr="004A7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9"/>
    <w:rsid w:val="000755DF"/>
    <w:rsid w:val="00110FEF"/>
    <w:rsid w:val="00212859"/>
    <w:rsid w:val="00227629"/>
    <w:rsid w:val="002616A2"/>
    <w:rsid w:val="003159C6"/>
    <w:rsid w:val="004A71BB"/>
    <w:rsid w:val="00556689"/>
    <w:rsid w:val="00625662"/>
    <w:rsid w:val="00946509"/>
    <w:rsid w:val="00B32458"/>
    <w:rsid w:val="00E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4654"/>
  <w15:chartTrackingRefBased/>
  <w15:docId w15:val="{D37183B4-15BE-4715-8B6A-1BAE15BB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A71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xi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thomadaki</dc:creator>
  <cp:keywords/>
  <dc:description/>
  <cp:lastModifiedBy>thomadaki</cp:lastModifiedBy>
  <cp:revision>7</cp:revision>
  <dcterms:created xsi:type="dcterms:W3CDTF">2021-06-01T10:48:00Z</dcterms:created>
  <dcterms:modified xsi:type="dcterms:W3CDTF">2021-06-01T10:49:00Z</dcterms:modified>
</cp:coreProperties>
</file>